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installation Photovoltaikanlage und Hublift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Hotel Central Continental AG Promoter. 14 Nov 2025 Brönnimann | Architekt: en AG 3800 Interlaken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2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